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E94" w:rsidRPr="007F6462" w:rsidRDefault="007F6462">
      <w:pPr>
        <w:rPr>
          <w:b/>
        </w:rPr>
      </w:pPr>
      <w:r w:rsidRPr="007F6462">
        <w:rPr>
          <w:b/>
        </w:rPr>
        <w:t>Форма регистрации</w:t>
      </w:r>
    </w:p>
    <w:p w:rsidR="007F6462" w:rsidRDefault="007F6462">
      <w:r>
        <w:t xml:space="preserve">Если Ваша организация является членом федерального или регионального Метрологического образовательного кластера, а Вы координатором от Вашей организации по взаимодействию с Кластером. </w:t>
      </w:r>
      <w:r>
        <w:br/>
        <w:t>И вы хотите получить доступ ко всем материалам сайта, то заполните, пожалуйста, форму.</w:t>
      </w:r>
    </w:p>
    <w:p w:rsidR="007F6462" w:rsidRDefault="007F6462"/>
    <w:p w:rsidR="007F6462" w:rsidRDefault="007F6462">
      <w:r>
        <w:t>Фамилия Имя Отчество</w:t>
      </w:r>
    </w:p>
    <w:p w:rsidR="007F6462" w:rsidRDefault="007F6462">
      <w:r>
        <w:t>Город/населенный пункт</w:t>
      </w:r>
    </w:p>
    <w:p w:rsidR="007F6462" w:rsidRDefault="007F6462">
      <w:r>
        <w:t>Организация</w:t>
      </w:r>
    </w:p>
    <w:p w:rsidR="007F6462" w:rsidRDefault="007F6462">
      <w:r>
        <w:t>Долж</w:t>
      </w:r>
      <w:bookmarkStart w:id="0" w:name="_GoBack"/>
      <w:bookmarkEnd w:id="0"/>
      <w:r>
        <w:t>ность</w:t>
      </w:r>
    </w:p>
    <w:p w:rsidR="007F6462" w:rsidRDefault="007F6462">
      <w:r>
        <w:t>Членом какого регионального кластера является ваша организация.</w:t>
      </w:r>
    </w:p>
    <w:p w:rsidR="007F6462" w:rsidRDefault="007F6462">
      <w:r>
        <w:t>Электронная почта</w:t>
      </w:r>
    </w:p>
    <w:p w:rsidR="007F6462" w:rsidRDefault="007F6462">
      <w:r>
        <w:t>Пароль.</w:t>
      </w:r>
    </w:p>
    <w:p w:rsidR="007F6462" w:rsidRDefault="007F6462">
      <w:r>
        <w:t xml:space="preserve">После подтверждения Ваших полномочий координатором регионального кластера Вам будет предоставлен доступ ко всем материалам сайта. </w:t>
      </w:r>
    </w:p>
    <w:sectPr w:rsidR="007F6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0D7"/>
    <w:rsid w:val="00095E94"/>
    <w:rsid w:val="001B0835"/>
    <w:rsid w:val="0048368A"/>
    <w:rsid w:val="004F30D7"/>
    <w:rsid w:val="007F6462"/>
    <w:rsid w:val="009866BB"/>
    <w:rsid w:val="00AF0D25"/>
    <w:rsid w:val="00D6460A"/>
    <w:rsid w:val="00F2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AE8140-D136-412B-8264-103E6F60A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2026-04-27T15:04:00Z</dcterms:created>
  <dcterms:modified xsi:type="dcterms:W3CDTF">2026-04-27T15:16:00Z</dcterms:modified>
</cp:coreProperties>
</file>